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3D59" w14:textId="77777777" w:rsidR="00D01E2C" w:rsidRPr="00D01E2C" w:rsidRDefault="00D01E2C" w:rsidP="00D01E2C">
      <w:pPr>
        <w:spacing w:after="0" w:line="26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D01E2C">
        <w:rPr>
          <w:rFonts w:ascii="Arial" w:hAnsi="Arial" w:cs="Arial"/>
          <w:b/>
          <w:bCs/>
          <w:sz w:val="36"/>
          <w:szCs w:val="36"/>
        </w:rPr>
        <w:t xml:space="preserve">Volmacht </w:t>
      </w:r>
    </w:p>
    <w:p w14:paraId="12B86CD5" w14:textId="01239DFB" w:rsidR="00925FB6" w:rsidRPr="00D01E2C" w:rsidRDefault="00925FB6" w:rsidP="00D01E2C">
      <w:pPr>
        <w:spacing w:after="0" w:line="260" w:lineRule="atLeast"/>
        <w:jc w:val="center"/>
        <w:rPr>
          <w:rFonts w:ascii="Arial" w:hAnsi="Arial" w:cs="Arial"/>
          <w:sz w:val="20"/>
          <w:szCs w:val="20"/>
        </w:rPr>
      </w:pPr>
    </w:p>
    <w:p w14:paraId="4EE33C77" w14:textId="77777777" w:rsidR="00D01E2C" w:rsidRPr="00E22BF5" w:rsidRDefault="00D01E2C" w:rsidP="00D01E2C">
      <w:pPr>
        <w:jc w:val="center"/>
        <w:rPr>
          <w:b/>
          <w:bCs/>
          <w:color w:val="000000" w:themeColor="text1"/>
          <w:sz w:val="32"/>
          <w:szCs w:val="32"/>
        </w:rPr>
      </w:pPr>
      <w:r w:rsidRPr="00E22BF5">
        <w:rPr>
          <w:b/>
          <w:bCs/>
          <w:color w:val="000000" w:themeColor="text1"/>
          <w:sz w:val="32"/>
          <w:szCs w:val="32"/>
        </w:rPr>
        <w:t>‘Afvalbeheerbijdrage voor de recycling van matrassen’</w:t>
      </w:r>
    </w:p>
    <w:p w14:paraId="617ECFA7" w14:textId="77777777" w:rsidR="00925FB6" w:rsidRPr="00D01E2C" w:rsidRDefault="00925FB6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Style w:val="Zwaar"/>
          <w:rFonts w:ascii="Arial" w:hAnsi="Arial" w:cs="Arial"/>
          <w:sz w:val="20"/>
          <w:szCs w:val="20"/>
        </w:rPr>
      </w:pPr>
    </w:p>
    <w:p w14:paraId="54DFFA6D" w14:textId="5191CD53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sz w:val="20"/>
          <w:szCs w:val="20"/>
          <w:lang w:eastAsia="en-US"/>
        </w:rPr>
      </w:pPr>
      <w:r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De ondergetekende:</w:t>
      </w:r>
    </w:p>
    <w:p w14:paraId="2F970DE0" w14:textId="37F85C92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[naam volmachtgever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/importeur 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], 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>gevestigd en zaak</w:t>
      </w:r>
      <w:r w:rsidR="00765E8F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doende te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[straatnaam] [huisnummer], [postcode] [woonplaats]</w:t>
      </w:r>
      <w:r w:rsidR="002F5444" w:rsidRPr="00D01E2C">
        <w:rPr>
          <w:rFonts w:ascii="Arial" w:hAnsi="Arial" w:cs="Arial"/>
          <w:color w:val="222222"/>
          <w:sz w:val="20"/>
          <w:szCs w:val="20"/>
        </w:rPr>
        <w:t>,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D01E2C">
        <w:rPr>
          <w:rFonts w:ascii="Arial" w:hAnsi="Arial" w:cs="Arial"/>
          <w:color w:val="222222"/>
          <w:sz w:val="20"/>
          <w:szCs w:val="20"/>
        </w:rPr>
        <w:t>(hierna te noemen: “Volmachtgever”)</w:t>
      </w:r>
      <w:r w:rsidR="00F71619" w:rsidRPr="00D01E2C">
        <w:rPr>
          <w:rFonts w:ascii="Arial" w:hAnsi="Arial" w:cs="Arial"/>
          <w:color w:val="222222"/>
          <w:sz w:val="20"/>
          <w:szCs w:val="20"/>
        </w:rPr>
        <w:t xml:space="preserve"> – vertegenwoordigd door …</w:t>
      </w:r>
      <w:r w:rsidR="002A4911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D01E2C">
        <w:rPr>
          <w:rFonts w:ascii="Arial" w:hAnsi="Arial" w:cs="Arial"/>
          <w:color w:val="222222"/>
          <w:sz w:val="20"/>
          <w:szCs w:val="20"/>
        </w:rPr>
        <w:t>[</w:t>
      </w:r>
      <w:r w:rsidR="002A4911" w:rsidRPr="00D01E2C">
        <w:rPr>
          <w:rFonts w:ascii="Arial" w:hAnsi="Arial" w:cs="Arial"/>
          <w:color w:val="222222"/>
          <w:sz w:val="20"/>
          <w:szCs w:val="20"/>
        </w:rPr>
        <w:t>functie /titel</w:t>
      </w:r>
      <w:r w:rsidR="00D01E2C">
        <w:rPr>
          <w:rFonts w:ascii="Arial" w:hAnsi="Arial" w:cs="Arial"/>
          <w:color w:val="222222"/>
          <w:sz w:val="20"/>
          <w:szCs w:val="20"/>
        </w:rPr>
        <w:t>]</w:t>
      </w:r>
    </w:p>
    <w:p w14:paraId="50FC21E4" w14:textId="1B58E8C3" w:rsidR="009F6DDF" w:rsidRPr="00D01E2C" w:rsidRDefault="001464E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 aanmerking nemende dat</w:t>
      </w:r>
      <w:r w:rsidR="009F6DDF"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73AD07A9" w14:textId="154127D2" w:rsidR="009F6DDF" w:rsidRPr="00D01E2C" w:rsidRDefault="00606186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 xml:space="preserve">De 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‘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>Overeenkomst inzake de afvalbeheerbijdrage voor de recycling van matrassen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’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 van</w:t>
      </w:r>
      <w:r w:rsidR="00E2364D" w:rsidRPr="00D01E2C">
        <w:rPr>
          <w:rFonts w:ascii="Arial" w:hAnsi="Arial" w:cs="Arial"/>
          <w:color w:val="222222"/>
          <w:sz w:val="20"/>
          <w:szCs w:val="20"/>
        </w:rPr>
        <w:t>af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 1 </w:t>
      </w:r>
      <w:r w:rsidR="00E2364D" w:rsidRPr="00D01E2C">
        <w:rPr>
          <w:rFonts w:ascii="Arial" w:hAnsi="Arial" w:cs="Arial"/>
          <w:color w:val="222222"/>
          <w:sz w:val="20"/>
          <w:szCs w:val="20"/>
        </w:rPr>
        <w:t>januari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 202</w:t>
      </w:r>
      <w:r w:rsidR="00E2364D" w:rsidRPr="00D01E2C">
        <w:rPr>
          <w:rFonts w:ascii="Arial" w:hAnsi="Arial" w:cs="Arial"/>
          <w:color w:val="222222"/>
          <w:sz w:val="20"/>
          <w:szCs w:val="20"/>
        </w:rPr>
        <w:t>2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 xml:space="preserve"> tot en met 31 oktober 2026</w:t>
      </w:r>
      <w:r w:rsidR="001464EF" w:rsidRPr="00D01E2C">
        <w:rPr>
          <w:rFonts w:ascii="Arial" w:hAnsi="Arial" w:cs="Arial"/>
          <w:color w:val="222222"/>
          <w:sz w:val="20"/>
          <w:szCs w:val="20"/>
        </w:rPr>
        <w:t xml:space="preserve"> op volmachtgever van toepassing is</w:t>
      </w:r>
      <w:r w:rsidRPr="00D01E2C">
        <w:rPr>
          <w:rFonts w:ascii="Arial" w:hAnsi="Arial" w:cs="Arial"/>
          <w:color w:val="222222"/>
          <w:sz w:val="20"/>
          <w:szCs w:val="20"/>
        </w:rPr>
        <w:t>:</w:t>
      </w:r>
      <w:r w:rsidR="002A4911" w:rsidRPr="00D01E2C">
        <w:rPr>
          <w:rFonts w:ascii="Arial" w:hAnsi="Arial" w:cs="Arial"/>
          <w:color w:val="222222"/>
          <w:sz w:val="20"/>
          <w:szCs w:val="20"/>
        </w:rPr>
        <w:t xml:space="preserve"> (bijlage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:</w:t>
      </w:r>
      <w:r w:rsidR="000F312D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‘o</w:t>
      </w:r>
      <w:r w:rsidR="000F312D" w:rsidRPr="00D01E2C">
        <w:rPr>
          <w:rFonts w:ascii="Arial" w:hAnsi="Arial" w:cs="Arial"/>
          <w:color w:val="222222"/>
          <w:sz w:val="20"/>
          <w:szCs w:val="20"/>
        </w:rPr>
        <w:t>vereenkomst inzake de afvalbeheerbijdrage voor matrassen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’</w:t>
      </w:r>
      <w:r w:rsidR="000F312D" w:rsidRPr="00D01E2C">
        <w:rPr>
          <w:rFonts w:ascii="Arial" w:hAnsi="Arial" w:cs="Arial"/>
          <w:color w:val="222222"/>
          <w:sz w:val="20"/>
          <w:szCs w:val="20"/>
        </w:rPr>
        <w:t xml:space="preserve"> gepubliceerd in de Staatscourant nr. 49806 van 17 december 2021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 xml:space="preserve"> (</w:t>
      </w:r>
      <w:hyperlink r:id="rId7" w:history="1">
        <w:r w:rsidR="00B976EE" w:rsidRPr="00D01E2C">
          <w:rPr>
            <w:rStyle w:val="Hyperlink"/>
            <w:rFonts w:ascii="Arial" w:hAnsi="Arial" w:cs="Arial"/>
            <w:sz w:val="20"/>
            <w:szCs w:val="20"/>
          </w:rPr>
          <w:t>https://mrn.nl/app/uploads/2021/12/AVV-Overeenkomst-Matrassen.pdf</w:t>
        </w:r>
      </w:hyperlink>
      <w:r w:rsidR="00B976EE" w:rsidRPr="00D01E2C">
        <w:rPr>
          <w:rStyle w:val="Hyperlink"/>
          <w:rFonts w:ascii="Arial" w:hAnsi="Arial" w:cs="Arial"/>
          <w:sz w:val="20"/>
          <w:szCs w:val="20"/>
        </w:rPr>
        <w:t>);</w:t>
      </w:r>
    </w:p>
    <w:p w14:paraId="348F9C32" w14:textId="1E1E8E2D" w:rsidR="00F057F0" w:rsidRPr="00D01E2C" w:rsidRDefault="00F057F0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Volmachtgever als importeur van matrassen in de zin van de bovengenoemde overeenkomst aangemerkt wordt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;</w:t>
      </w:r>
    </w:p>
    <w:p w14:paraId="7CC960DD" w14:textId="0F40EFA2" w:rsidR="00F057F0" w:rsidRPr="00D01E2C" w:rsidRDefault="00606186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Volmachtgever o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>pgave</w:t>
      </w:r>
      <w:r w:rsidR="00765E8F" w:rsidRPr="00D01E2C">
        <w:rPr>
          <w:rFonts w:ascii="Arial" w:hAnsi="Arial" w:cs="Arial"/>
          <w:color w:val="222222"/>
          <w:sz w:val="20"/>
          <w:szCs w:val="20"/>
        </w:rPr>
        <w:t>-</w:t>
      </w:r>
      <w:r w:rsidR="00F057F0" w:rsidRPr="00D01E2C">
        <w:rPr>
          <w:rFonts w:ascii="Arial" w:hAnsi="Arial" w:cs="Arial"/>
          <w:color w:val="222222"/>
          <w:sz w:val="20"/>
          <w:szCs w:val="20"/>
        </w:rPr>
        <w:t>plichtig</w:t>
      </w:r>
      <w:r w:rsidR="00890C30" w:rsidRPr="00D01E2C">
        <w:rPr>
          <w:rFonts w:ascii="Arial" w:hAnsi="Arial" w:cs="Arial"/>
          <w:color w:val="222222"/>
          <w:sz w:val="20"/>
          <w:szCs w:val="20"/>
        </w:rPr>
        <w:t xml:space="preserve"> is voor de aantallen matrassen die door volmachtgever op de Nederlandse markt gebracht word</w:t>
      </w:r>
      <w:r w:rsidR="001464EF" w:rsidRPr="00D01E2C">
        <w:rPr>
          <w:rFonts w:ascii="Arial" w:hAnsi="Arial" w:cs="Arial"/>
          <w:color w:val="222222"/>
          <w:sz w:val="20"/>
          <w:szCs w:val="20"/>
        </w:rPr>
        <w:t>en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;</w:t>
      </w:r>
    </w:p>
    <w:p w14:paraId="52317713" w14:textId="7099F4C4" w:rsidR="00890C30" w:rsidRPr="00D01E2C" w:rsidRDefault="002A4911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Volmachtgever d</w:t>
      </w:r>
      <w:r w:rsidR="00890C30" w:rsidRPr="00D01E2C">
        <w:rPr>
          <w:rFonts w:ascii="Arial" w:hAnsi="Arial" w:cs="Arial"/>
          <w:color w:val="222222"/>
          <w:sz w:val="20"/>
          <w:szCs w:val="20"/>
        </w:rPr>
        <w:t xml:space="preserve">e matrassen importeert en beleverd wordt door ………….. </w:t>
      </w:r>
    </w:p>
    <w:p w14:paraId="500BC472" w14:textId="1000084F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Geeft hierbij volmacht aan:</w:t>
      </w:r>
    </w:p>
    <w:p w14:paraId="6E7C3289" w14:textId="0E02C1B2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[</w:t>
      </w:r>
      <w:r w:rsidR="00890C30" w:rsidRPr="00D01E2C">
        <w:rPr>
          <w:rFonts w:ascii="Arial" w:hAnsi="Arial" w:cs="Arial"/>
          <w:color w:val="222222"/>
          <w:sz w:val="20"/>
          <w:szCs w:val="20"/>
        </w:rPr>
        <w:t>Producent /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gevolmachtigde], </w:t>
      </w:r>
      <w:r w:rsidR="00890C30" w:rsidRPr="00D01E2C">
        <w:rPr>
          <w:rFonts w:ascii="Arial" w:hAnsi="Arial" w:cs="Arial"/>
          <w:color w:val="222222"/>
          <w:sz w:val="20"/>
          <w:szCs w:val="20"/>
        </w:rPr>
        <w:t>gevestigd en zaak</w:t>
      </w:r>
      <w:r w:rsidR="00765E8F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890C30" w:rsidRPr="00D01E2C">
        <w:rPr>
          <w:rFonts w:ascii="Arial" w:hAnsi="Arial" w:cs="Arial"/>
          <w:color w:val="222222"/>
          <w:sz w:val="20"/>
          <w:szCs w:val="20"/>
        </w:rPr>
        <w:t xml:space="preserve">doende te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[straatnaam] [huisnummer], [postcode], [woonplaats] </w:t>
      </w:r>
      <w:r w:rsidR="002F5444" w:rsidRPr="00D01E2C">
        <w:rPr>
          <w:rFonts w:ascii="Arial" w:hAnsi="Arial" w:cs="Arial"/>
          <w:color w:val="222222"/>
          <w:sz w:val="20"/>
          <w:szCs w:val="20"/>
        </w:rPr>
        <w:t xml:space="preserve">(land) </w:t>
      </w:r>
      <w:r w:rsidRPr="00D01E2C">
        <w:rPr>
          <w:rFonts w:ascii="Arial" w:hAnsi="Arial" w:cs="Arial"/>
          <w:color w:val="222222"/>
          <w:sz w:val="20"/>
          <w:szCs w:val="20"/>
        </w:rPr>
        <w:t>(hierna te noemen: “Gevolmachtigde”)</w:t>
      </w:r>
      <w:r w:rsidR="002A4911" w:rsidRPr="00D01E2C">
        <w:rPr>
          <w:rFonts w:ascii="Arial" w:hAnsi="Arial" w:cs="Arial"/>
          <w:color w:val="222222"/>
          <w:sz w:val="20"/>
          <w:szCs w:val="20"/>
        </w:rPr>
        <w:t>,  vertegenwoordigd door ………… (functie</w:t>
      </w:r>
      <w:r w:rsidR="001464EF" w:rsidRPr="00D01E2C">
        <w:rPr>
          <w:rFonts w:ascii="Arial" w:hAnsi="Arial" w:cs="Arial"/>
          <w:color w:val="222222"/>
          <w:sz w:val="20"/>
          <w:szCs w:val="20"/>
        </w:rPr>
        <w:t>/</w:t>
      </w:r>
      <w:r w:rsidR="002A4911" w:rsidRPr="00D01E2C">
        <w:rPr>
          <w:rFonts w:ascii="Arial" w:hAnsi="Arial" w:cs="Arial"/>
          <w:color w:val="222222"/>
          <w:sz w:val="20"/>
          <w:szCs w:val="20"/>
        </w:rPr>
        <w:t xml:space="preserve"> titel)</w:t>
      </w:r>
    </w:p>
    <w:p w14:paraId="66BAD626" w14:textId="60476DFD" w:rsidR="00B976EE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Teneinde:</w:t>
      </w:r>
      <w:r w:rsidR="00B976EE"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14:paraId="26553B00" w14:textId="07AAF151" w:rsidR="004F16F8" w:rsidRPr="00D01E2C" w:rsidRDefault="00D01E2C" w:rsidP="00D01E2C">
      <w:pPr>
        <w:pStyle w:val="Norma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</w:t>
      </w:r>
      <w:r w:rsidR="009F6DDF" w:rsidRPr="00D01E2C">
        <w:rPr>
          <w:rFonts w:ascii="Arial" w:hAnsi="Arial" w:cs="Arial"/>
          <w:color w:val="222222"/>
          <w:sz w:val="20"/>
          <w:szCs w:val="20"/>
        </w:rPr>
        <w:t xml:space="preserve">amens Volmachtgever alle rechtshandelingen te verrichten </w:t>
      </w:r>
      <w:r w:rsidR="004F16F8" w:rsidRPr="00D01E2C">
        <w:rPr>
          <w:rFonts w:ascii="Arial" w:hAnsi="Arial" w:cs="Arial"/>
          <w:color w:val="222222"/>
          <w:sz w:val="20"/>
          <w:szCs w:val="20"/>
        </w:rPr>
        <w:t xml:space="preserve">voortvloeiende uit de 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‘</w:t>
      </w:r>
      <w:r w:rsidR="004F16F8" w:rsidRPr="00D01E2C">
        <w:rPr>
          <w:rFonts w:ascii="Arial" w:hAnsi="Arial" w:cs="Arial"/>
          <w:color w:val="222222"/>
          <w:sz w:val="20"/>
          <w:szCs w:val="20"/>
        </w:rPr>
        <w:t>Overeenkomst inzake de afvalbeheerbijdrage voor de recycling van matrassen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’</w:t>
      </w:r>
      <w:r w:rsidR="004F16F8" w:rsidRPr="00D01E2C">
        <w:rPr>
          <w:rFonts w:ascii="Arial" w:hAnsi="Arial" w:cs="Arial"/>
          <w:color w:val="222222"/>
          <w:sz w:val="20"/>
          <w:szCs w:val="20"/>
        </w:rPr>
        <w:t>.</w:t>
      </w:r>
    </w:p>
    <w:p w14:paraId="2C3C81DF" w14:textId="284F1650" w:rsidR="00B976EE" w:rsidRPr="00D01E2C" w:rsidRDefault="00B976EE" w:rsidP="00D01E2C">
      <w:pPr>
        <w:pStyle w:val="Norma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222222"/>
          <w:sz w:val="20"/>
          <w:szCs w:val="20"/>
        </w:rPr>
      </w:pPr>
    </w:p>
    <w:p w14:paraId="358D5CFA" w14:textId="09164141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Met in achtneming van het volgende:</w:t>
      </w:r>
    </w:p>
    <w:p w14:paraId="0EC94790" w14:textId="5D4FF89D" w:rsidR="001030F2" w:rsidRPr="00D01E2C" w:rsidRDefault="00CE78ED" w:rsidP="00D01E2C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De Volmachtgever mandateert de gevolmachtigde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 xml:space="preserve">, die deze opdracht tevens aanvaardt,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om vanaf </w:t>
      </w:r>
      <w:r w:rsidR="00E2364D" w:rsidRPr="00D01E2C">
        <w:rPr>
          <w:rFonts w:ascii="Arial" w:hAnsi="Arial" w:cs="Arial"/>
          <w:color w:val="222222"/>
          <w:sz w:val="20"/>
          <w:szCs w:val="20"/>
        </w:rPr>
        <w:t>1 januari 2022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en tot herroeping van dit mandaat of zolang </w:t>
      </w:r>
      <w:r w:rsidR="0000561E" w:rsidRPr="00D01E2C">
        <w:rPr>
          <w:rFonts w:ascii="Arial" w:hAnsi="Arial" w:cs="Arial"/>
          <w:color w:val="222222"/>
          <w:sz w:val="20"/>
          <w:szCs w:val="20"/>
        </w:rPr>
        <w:t xml:space="preserve">dat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gevolmachtigde partij is bij Samenwerkingsconvenant  ‘Afvalbeheerbijdrage voor de recycling van matrassen 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………….</w:t>
      </w:r>
      <w:r w:rsidRPr="00D01E2C">
        <w:rPr>
          <w:rFonts w:ascii="Arial" w:hAnsi="Arial" w:cs="Arial"/>
          <w:color w:val="222222"/>
          <w:sz w:val="20"/>
          <w:szCs w:val="20"/>
        </w:rPr>
        <w:t>’ of tot d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>it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Samenwerkingsconvenant eindigt</w:t>
      </w:r>
      <w:r w:rsidR="00E2364D" w:rsidRPr="00D01E2C">
        <w:rPr>
          <w:rFonts w:ascii="Arial" w:hAnsi="Arial" w:cs="Arial"/>
          <w:color w:val="222222"/>
          <w:sz w:val="20"/>
          <w:szCs w:val="20"/>
        </w:rPr>
        <w:t xml:space="preserve"> om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>:</w:t>
      </w:r>
    </w:p>
    <w:p w14:paraId="24C4C5F4" w14:textId="08BAB122" w:rsidR="001030F2" w:rsidRPr="00D01E2C" w:rsidRDefault="00E2364D" w:rsidP="00D01E2C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per kwartaal</w:t>
      </w:r>
      <w:r w:rsidR="00B976EE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Pr="00D01E2C">
        <w:rPr>
          <w:rFonts w:ascii="Arial" w:hAnsi="Arial" w:cs="Arial"/>
          <w:color w:val="222222"/>
          <w:sz w:val="20"/>
          <w:szCs w:val="20"/>
        </w:rPr>
        <w:t>achteraf</w:t>
      </w:r>
      <w:r w:rsidR="00CE78ED" w:rsidRPr="00D01E2C">
        <w:rPr>
          <w:rFonts w:ascii="Arial" w:hAnsi="Arial" w:cs="Arial"/>
          <w:color w:val="222222"/>
          <w:sz w:val="20"/>
          <w:szCs w:val="20"/>
        </w:rPr>
        <w:t xml:space="preserve"> opgave te doen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aan Stichting MRN</w:t>
      </w:r>
      <w:r w:rsidR="00CE78ED" w:rsidRPr="00D01E2C">
        <w:rPr>
          <w:rFonts w:ascii="Arial" w:hAnsi="Arial" w:cs="Arial"/>
          <w:color w:val="222222"/>
          <w:sz w:val="20"/>
          <w:szCs w:val="20"/>
        </w:rPr>
        <w:t xml:space="preserve"> van het aantal matrassen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die 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>Gevolmachtigde aan Volmachtgever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heeft verkocht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 xml:space="preserve"> in </w:t>
      </w:r>
      <w:r w:rsidRPr="00D01E2C">
        <w:rPr>
          <w:rFonts w:ascii="Arial" w:hAnsi="Arial" w:cs="Arial"/>
          <w:color w:val="222222"/>
          <w:sz w:val="20"/>
          <w:szCs w:val="20"/>
        </w:rPr>
        <w:t>het afgelopen kwartaal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 xml:space="preserve">  en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 xml:space="preserve"> die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 xml:space="preserve"> door Volmachtgever op de Nederlands markt word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>en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 xml:space="preserve"> geb</w:t>
      </w:r>
      <w:r w:rsidR="00CE78ED" w:rsidRPr="00D01E2C">
        <w:rPr>
          <w:rFonts w:ascii="Arial" w:hAnsi="Arial" w:cs="Arial"/>
          <w:color w:val="222222"/>
          <w:sz w:val="20"/>
          <w:szCs w:val="20"/>
        </w:rPr>
        <w:t>racht</w:t>
      </w:r>
      <w:r w:rsidRPr="00D01E2C">
        <w:rPr>
          <w:rFonts w:ascii="Arial" w:hAnsi="Arial" w:cs="Arial"/>
          <w:color w:val="222222"/>
          <w:sz w:val="20"/>
          <w:szCs w:val="20"/>
        </w:rPr>
        <w:t>;</w:t>
      </w:r>
      <w:r w:rsidR="00CE78ED" w:rsidRPr="00D01E2C">
        <w:rPr>
          <w:rFonts w:ascii="Arial" w:hAnsi="Arial" w:cs="Arial"/>
          <w:color w:val="222222"/>
          <w:sz w:val="20"/>
          <w:szCs w:val="20"/>
        </w:rPr>
        <w:t xml:space="preserve">; </w:t>
      </w:r>
    </w:p>
    <w:p w14:paraId="7F70457F" w14:textId="2B60488B" w:rsidR="009F6DDF" w:rsidRPr="00D01E2C" w:rsidRDefault="00CE78ED" w:rsidP="00D01E2C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 xml:space="preserve">de betaling, in naam en voor rekening van 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>Volmachtgever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, </w:t>
      </w:r>
      <w:r w:rsidR="00347713" w:rsidRPr="00D01E2C">
        <w:rPr>
          <w:rFonts w:ascii="Arial" w:hAnsi="Arial" w:cs="Arial"/>
          <w:color w:val="222222"/>
          <w:sz w:val="20"/>
          <w:szCs w:val="20"/>
        </w:rPr>
        <w:t xml:space="preserve">voor de Afvalbeheerbijdrage </w:t>
      </w:r>
      <w:r w:rsidRPr="00D01E2C">
        <w:rPr>
          <w:rFonts w:ascii="Arial" w:hAnsi="Arial" w:cs="Arial"/>
          <w:color w:val="222222"/>
          <w:sz w:val="20"/>
          <w:szCs w:val="20"/>
        </w:rPr>
        <w:t>die op deze aantallen betrekking h</w:t>
      </w:r>
      <w:r w:rsidR="00641A5E" w:rsidRPr="00D01E2C">
        <w:rPr>
          <w:rFonts w:ascii="Arial" w:hAnsi="Arial" w:cs="Arial"/>
          <w:color w:val="222222"/>
          <w:sz w:val="20"/>
          <w:szCs w:val="20"/>
        </w:rPr>
        <w:t>eeft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>,</w:t>
      </w:r>
      <w:r w:rsidR="00641A5E" w:rsidRPr="00D01E2C">
        <w:rPr>
          <w:rFonts w:ascii="Arial" w:hAnsi="Arial" w:cs="Arial"/>
          <w:color w:val="222222"/>
          <w:sz w:val="20"/>
          <w:szCs w:val="20"/>
        </w:rPr>
        <w:t xml:space="preserve"> te voldoen aan Stichting MRN;</w:t>
      </w:r>
    </w:p>
    <w:p w14:paraId="2FE888E3" w14:textId="4E041019" w:rsidR="009F6DDF" w:rsidRPr="00D01E2C" w:rsidRDefault="00347713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 xml:space="preserve">2.  </w:t>
      </w:r>
      <w:r w:rsidR="00D01E2C">
        <w:rPr>
          <w:rFonts w:ascii="Arial" w:hAnsi="Arial" w:cs="Arial"/>
          <w:color w:val="222222"/>
          <w:sz w:val="20"/>
          <w:szCs w:val="20"/>
        </w:rPr>
        <w:tab/>
      </w:r>
      <w:r w:rsidR="00345EC1" w:rsidRPr="00D01E2C">
        <w:rPr>
          <w:rFonts w:ascii="Arial" w:hAnsi="Arial" w:cs="Arial"/>
          <w:color w:val="222222"/>
          <w:sz w:val="20"/>
          <w:szCs w:val="20"/>
        </w:rPr>
        <w:t>Volmachtgever en gevolmachtigde verbinden zich ertoe één exemplaar van deze volmacht aan Stichting MRN te overhandigen bij  de opgave van de aantallen matrassen.</w:t>
      </w:r>
    </w:p>
    <w:p w14:paraId="2D5126A2" w14:textId="0FE73E44" w:rsidR="00345EC1" w:rsidRPr="00D01E2C" w:rsidRDefault="00345EC1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3</w:t>
      </w:r>
      <w:r w:rsidR="009F6DDF" w:rsidRPr="00D01E2C">
        <w:rPr>
          <w:rFonts w:ascii="Arial" w:hAnsi="Arial" w:cs="Arial"/>
          <w:color w:val="222222"/>
          <w:sz w:val="20"/>
          <w:szCs w:val="20"/>
        </w:rPr>
        <w:t xml:space="preserve">. 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D01E2C">
        <w:rPr>
          <w:rFonts w:ascii="Arial" w:hAnsi="Arial" w:cs="Arial"/>
          <w:color w:val="222222"/>
          <w:sz w:val="20"/>
          <w:szCs w:val="20"/>
        </w:rPr>
        <w:tab/>
      </w:r>
      <w:r w:rsidRPr="00D01E2C">
        <w:rPr>
          <w:rFonts w:ascii="Arial" w:hAnsi="Arial" w:cs="Arial"/>
          <w:color w:val="222222"/>
          <w:sz w:val="20"/>
          <w:szCs w:val="20"/>
        </w:rPr>
        <w:t xml:space="preserve">Deze volmacht laat onverlet dat Volmachtgever primair de verantwoordelijke is om aan de verplichtingen ingevolge de 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>‘</w:t>
      </w:r>
      <w:r w:rsidRPr="00D01E2C">
        <w:rPr>
          <w:rFonts w:ascii="Arial" w:hAnsi="Arial" w:cs="Arial"/>
          <w:color w:val="222222"/>
          <w:sz w:val="20"/>
          <w:szCs w:val="20"/>
        </w:rPr>
        <w:t>Overeenkomst inzake de afvalbeheerbijdrage voor de recycling van matrassen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>’</w:t>
      </w:r>
      <w:r w:rsidRPr="00D01E2C">
        <w:rPr>
          <w:rFonts w:ascii="Arial" w:hAnsi="Arial" w:cs="Arial"/>
          <w:color w:val="222222"/>
          <w:sz w:val="20"/>
          <w:szCs w:val="20"/>
        </w:rPr>
        <w:t xml:space="preserve"> te voldoen</w:t>
      </w:r>
      <w:r w:rsidR="00087CAA" w:rsidRPr="00D01E2C">
        <w:rPr>
          <w:rFonts w:ascii="Arial" w:hAnsi="Arial" w:cs="Arial"/>
          <w:color w:val="222222"/>
          <w:sz w:val="20"/>
          <w:szCs w:val="20"/>
        </w:rPr>
        <w:t xml:space="preserve"> en opgave te doen van aantallen matrassen, die zij niet van Gevolmachtigde koopt en geleverd krijgt, op de Nederlands markt brengt dan</w:t>
      </w:r>
      <w:r w:rsidR="00641A5E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087CAA" w:rsidRPr="00D01E2C">
        <w:rPr>
          <w:rFonts w:ascii="Arial" w:hAnsi="Arial" w:cs="Arial"/>
          <w:color w:val="222222"/>
          <w:sz w:val="20"/>
          <w:szCs w:val="20"/>
        </w:rPr>
        <w:t>wel produceert.</w:t>
      </w:r>
    </w:p>
    <w:p w14:paraId="194862F0" w14:textId="57CFA5AF" w:rsidR="00087CAA" w:rsidRPr="00D01E2C" w:rsidRDefault="00087CAA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 xml:space="preserve">4. </w:t>
      </w:r>
      <w:r w:rsidR="00D01E2C">
        <w:rPr>
          <w:rFonts w:ascii="Arial" w:hAnsi="Arial" w:cs="Arial"/>
          <w:color w:val="222222"/>
          <w:sz w:val="20"/>
          <w:szCs w:val="20"/>
        </w:rPr>
        <w:tab/>
      </w:r>
      <w:r w:rsidRPr="00D01E2C">
        <w:rPr>
          <w:rFonts w:ascii="Arial" w:hAnsi="Arial" w:cs="Arial"/>
          <w:color w:val="222222"/>
          <w:sz w:val="20"/>
          <w:szCs w:val="20"/>
        </w:rPr>
        <w:t xml:space="preserve">Deze overeenkomst vangt aan op “datum”.  </w:t>
      </w:r>
    </w:p>
    <w:p w14:paraId="09084438" w14:textId="54142215" w:rsidR="00087CAA" w:rsidRPr="00D01E2C" w:rsidRDefault="001030F2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 xml:space="preserve">5. </w:t>
      </w:r>
      <w:r w:rsidR="00D01E2C">
        <w:rPr>
          <w:rFonts w:ascii="Arial" w:hAnsi="Arial" w:cs="Arial"/>
          <w:color w:val="222222"/>
          <w:sz w:val="20"/>
          <w:szCs w:val="20"/>
        </w:rPr>
        <w:tab/>
      </w:r>
      <w:r w:rsidR="00087CAA" w:rsidRPr="00D01E2C">
        <w:rPr>
          <w:rFonts w:ascii="Arial" w:hAnsi="Arial" w:cs="Arial"/>
          <w:color w:val="222222"/>
          <w:sz w:val="20"/>
          <w:szCs w:val="20"/>
        </w:rPr>
        <w:t>Ieder der partijen kan deze overeenkomst met inachtneming van een opzegtermijn van 3 maanden voor het einde van enig kalenderjaar schriftelijk opzeggen.</w:t>
      </w:r>
    </w:p>
    <w:p w14:paraId="45DED655" w14:textId="236C74F8" w:rsidR="00087CAA" w:rsidRPr="00D01E2C" w:rsidRDefault="00D01E2C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 w:rsidR="00087CAA" w:rsidRPr="00D01E2C">
        <w:rPr>
          <w:rFonts w:ascii="Arial" w:hAnsi="Arial" w:cs="Arial"/>
          <w:color w:val="222222"/>
          <w:sz w:val="20"/>
          <w:szCs w:val="20"/>
        </w:rPr>
        <w:t xml:space="preserve">In geval van dergelijke beëindiging blijft elke partij onverminderd en onvoorwaardelijk ertoe gehouden al haar verplichtingen die uit onderhavig </w:t>
      </w:r>
      <w:r w:rsidR="001030F2" w:rsidRPr="00D01E2C">
        <w:rPr>
          <w:rFonts w:ascii="Arial" w:hAnsi="Arial" w:cs="Arial"/>
          <w:color w:val="222222"/>
          <w:sz w:val="20"/>
          <w:szCs w:val="20"/>
        </w:rPr>
        <w:t xml:space="preserve">volmacht </w:t>
      </w:r>
      <w:r w:rsidR="00087CAA" w:rsidRPr="00D01E2C">
        <w:rPr>
          <w:rFonts w:ascii="Arial" w:hAnsi="Arial" w:cs="Arial"/>
          <w:color w:val="222222"/>
          <w:sz w:val="20"/>
          <w:szCs w:val="20"/>
        </w:rPr>
        <w:t xml:space="preserve">voortvloeien tijdig en volledig uit te voeren en te blijven uitvoeren met betrekking tot het volledige kalenderjaar </w:t>
      </w:r>
      <w:r w:rsidR="001030F2" w:rsidRPr="00D01E2C">
        <w:rPr>
          <w:rFonts w:ascii="Arial" w:hAnsi="Arial" w:cs="Arial"/>
          <w:color w:val="222222"/>
          <w:sz w:val="20"/>
          <w:szCs w:val="20"/>
        </w:rPr>
        <w:t xml:space="preserve">waarin de volmacht beëindigd wordt. </w:t>
      </w:r>
    </w:p>
    <w:p w14:paraId="06D83779" w14:textId="12D012CE" w:rsidR="009F6DDF" w:rsidRPr="00D01E2C" w:rsidRDefault="00D01E2C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ab/>
      </w:r>
      <w:r w:rsidR="009F6DDF" w:rsidRPr="00D01E2C">
        <w:rPr>
          <w:rFonts w:ascii="Arial" w:hAnsi="Arial" w:cs="Arial"/>
          <w:color w:val="222222"/>
          <w:sz w:val="20"/>
          <w:szCs w:val="20"/>
        </w:rPr>
        <w:t xml:space="preserve">Geschillen aangaande deze volmacht zullen worden beslecht door </w:t>
      </w:r>
      <w:r w:rsidR="001030F2" w:rsidRPr="00D01E2C">
        <w:rPr>
          <w:rFonts w:ascii="Arial" w:hAnsi="Arial" w:cs="Arial"/>
          <w:color w:val="222222"/>
          <w:sz w:val="20"/>
          <w:szCs w:val="20"/>
        </w:rPr>
        <w:t>een Nederlandse rechter naar Nederlands recht.</w:t>
      </w:r>
      <w:r w:rsidR="009F6DDF" w:rsidRPr="00D01E2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84F838E" w14:textId="77777777" w:rsidR="001F4950" w:rsidRPr="00D01E2C" w:rsidRDefault="001F4950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color w:val="0070C0"/>
          <w:sz w:val="20"/>
          <w:szCs w:val="20"/>
          <w:lang w:eastAsia="en-US"/>
        </w:rPr>
      </w:pPr>
    </w:p>
    <w:p w14:paraId="2FD4C99E" w14:textId="3DC9FFE5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01E2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Aldus getekend te [plaats ondertekening] op [datum ondertekening].</w:t>
      </w:r>
    </w:p>
    <w:p w14:paraId="11476FC5" w14:textId="77777777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 </w:t>
      </w:r>
    </w:p>
    <w:p w14:paraId="7C9782F9" w14:textId="77777777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____________________________</w:t>
      </w:r>
    </w:p>
    <w:p w14:paraId="5B888351" w14:textId="0F5375F7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D01E2C">
        <w:rPr>
          <w:rFonts w:ascii="Arial" w:hAnsi="Arial" w:cs="Arial"/>
          <w:color w:val="222222"/>
          <w:sz w:val="20"/>
          <w:szCs w:val="20"/>
        </w:rPr>
        <w:t>naam volmachtgever</w:t>
      </w:r>
    </w:p>
    <w:p w14:paraId="51BA4747" w14:textId="77777777" w:rsidR="009F6DDF" w:rsidRPr="00D01E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</w:p>
    <w:p w14:paraId="20701C26" w14:textId="112717D8" w:rsidR="009F6DDF" w:rsidRPr="00D01E2C" w:rsidRDefault="009F6DD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FA3C43A" w14:textId="70C0D27C" w:rsidR="009F6DDF" w:rsidRPr="00D01E2C" w:rsidRDefault="001030F2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01E2C">
        <w:rPr>
          <w:rFonts w:ascii="Arial" w:hAnsi="Arial" w:cs="Arial"/>
          <w:sz w:val="20"/>
          <w:szCs w:val="20"/>
        </w:rPr>
        <w:t xml:space="preserve">Naam gevolmachtigde </w:t>
      </w:r>
    </w:p>
    <w:p w14:paraId="3057C447" w14:textId="7943E0CB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C13D17E" w14:textId="759CA1CD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4F82A37" w14:textId="1C73EAE6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6072936" w14:textId="5116B584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F3E638A" w14:textId="0289FB2A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7528F1" w14:textId="1BEACB2A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980BD49" w14:textId="74665E10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6337743" w14:textId="619438E5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E5799BD" w14:textId="51B19464" w:rsidR="001F4950" w:rsidRPr="00D01E2C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496AB07" w14:textId="432BF832" w:rsidR="001F4950" w:rsidRPr="00D01E2C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8DD690A" w14:textId="31135410" w:rsidR="001F4950" w:rsidRPr="00D01E2C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D8CC2D4" w14:textId="2C1B10C4" w:rsidR="001F4950" w:rsidRPr="00D01E2C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55EE933" w14:textId="452513A2" w:rsidR="001F4950" w:rsidRPr="00D01E2C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A6EF9FB" w14:textId="4E78DAA4" w:rsidR="001F4950" w:rsidRPr="00D01E2C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D6891DC" w14:textId="0C13EE24" w:rsidR="001F4950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73A3A3D5" w14:textId="67D10A87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98DC977" w14:textId="2F76ADB4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76F29333" w14:textId="5306104D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AAC2EB8" w14:textId="2A890D08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6C5AA9F" w14:textId="482F70E0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F0A166B" w14:textId="210AE6EE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A4A0D0E" w14:textId="45E3AEB3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AB1CFFC" w14:textId="2284D0EA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5C4F56BB" w14:textId="6ABF26D6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241D6F4" w14:textId="72E0281A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C6F6901" w14:textId="791C1311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5146CDC" w14:textId="3BA10D29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C82C48C" w14:textId="2FBB02DB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46956CA" w14:textId="483344F2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71E8CF47" w14:textId="0B64CF0E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5681418" w14:textId="74D7A58C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FF6DAFB" w14:textId="0C3B910D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438463C" w14:textId="5DEB5392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27F1F7D5" w14:textId="08BD8085" w:rsidR="00233E7A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8F8357F" w14:textId="77777777" w:rsidR="00233E7A" w:rsidRPr="00D01E2C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B62DE6E" w14:textId="77777777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85DFF0B" w14:textId="6263405C" w:rsidR="001464EF" w:rsidRPr="00D01E2C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01E2C">
        <w:rPr>
          <w:rFonts w:ascii="Arial" w:hAnsi="Arial" w:cs="Arial"/>
          <w:sz w:val="20"/>
          <w:szCs w:val="20"/>
        </w:rPr>
        <w:t>Bijlage(n)</w:t>
      </w:r>
    </w:p>
    <w:p w14:paraId="14A8FC71" w14:textId="0088FD5E" w:rsidR="001464EF" w:rsidRPr="00D01E2C" w:rsidRDefault="001464EF" w:rsidP="00D01E2C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D01E2C">
        <w:rPr>
          <w:rFonts w:ascii="Arial" w:hAnsi="Arial" w:cs="Arial"/>
          <w:sz w:val="20"/>
          <w:szCs w:val="20"/>
        </w:rPr>
        <w:t>Besluit A</w:t>
      </w:r>
      <w:r w:rsidR="001F4950" w:rsidRPr="00D01E2C">
        <w:rPr>
          <w:rFonts w:ascii="Arial" w:hAnsi="Arial" w:cs="Arial"/>
          <w:sz w:val="20"/>
          <w:szCs w:val="20"/>
        </w:rPr>
        <w:t>lgemeen</w:t>
      </w:r>
      <w:r w:rsidR="00765E8F" w:rsidRPr="00D01E2C">
        <w:rPr>
          <w:rFonts w:ascii="Arial" w:hAnsi="Arial" w:cs="Arial"/>
          <w:sz w:val="20"/>
          <w:szCs w:val="20"/>
        </w:rPr>
        <w:t xml:space="preserve"> V</w:t>
      </w:r>
      <w:r w:rsidR="001F4950" w:rsidRPr="00D01E2C">
        <w:rPr>
          <w:rFonts w:ascii="Arial" w:hAnsi="Arial" w:cs="Arial"/>
          <w:sz w:val="20"/>
          <w:szCs w:val="20"/>
        </w:rPr>
        <w:t>erbinden</w:t>
      </w:r>
      <w:r w:rsidR="00765E8F" w:rsidRPr="00D01E2C">
        <w:rPr>
          <w:rFonts w:ascii="Arial" w:hAnsi="Arial" w:cs="Arial"/>
          <w:sz w:val="20"/>
          <w:szCs w:val="20"/>
        </w:rPr>
        <w:t>d V</w:t>
      </w:r>
      <w:r w:rsidR="001F4950" w:rsidRPr="00D01E2C">
        <w:rPr>
          <w:rFonts w:ascii="Arial" w:hAnsi="Arial" w:cs="Arial"/>
          <w:sz w:val="20"/>
          <w:szCs w:val="20"/>
        </w:rPr>
        <w:t>erklaring</w:t>
      </w:r>
      <w:r w:rsidRPr="00D01E2C">
        <w:rPr>
          <w:rFonts w:ascii="Arial" w:hAnsi="Arial" w:cs="Arial"/>
          <w:sz w:val="20"/>
          <w:szCs w:val="20"/>
        </w:rPr>
        <w:t xml:space="preserve">: </w:t>
      </w:r>
      <w:r w:rsidR="001F4950" w:rsidRPr="00D01E2C">
        <w:rPr>
          <w:rFonts w:ascii="Arial" w:hAnsi="Arial" w:cs="Arial"/>
          <w:sz w:val="20"/>
          <w:szCs w:val="20"/>
        </w:rPr>
        <w:t>‘</w:t>
      </w:r>
      <w:r w:rsidRPr="00D01E2C">
        <w:rPr>
          <w:rFonts w:ascii="Arial" w:hAnsi="Arial" w:cs="Arial"/>
          <w:color w:val="222222"/>
          <w:sz w:val="20"/>
          <w:szCs w:val="20"/>
        </w:rPr>
        <w:t>Overeenkomst inzake de afvalbeheerbijdrage voor de recycling van matrassen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 xml:space="preserve">’ </w:t>
      </w:r>
      <w:r w:rsidRPr="00D01E2C">
        <w:rPr>
          <w:rFonts w:ascii="Arial" w:hAnsi="Arial" w:cs="Arial"/>
          <w:color w:val="222222"/>
          <w:sz w:val="20"/>
          <w:szCs w:val="20"/>
        </w:rPr>
        <w:t>vanaf 1 januari 2022 tot en met 31 oktober 2026</w:t>
      </w:r>
      <w:r w:rsidR="001F4950" w:rsidRPr="00D01E2C">
        <w:rPr>
          <w:rFonts w:ascii="Arial" w:hAnsi="Arial" w:cs="Arial"/>
          <w:color w:val="222222"/>
          <w:sz w:val="20"/>
          <w:szCs w:val="20"/>
        </w:rPr>
        <w:t>.</w:t>
      </w:r>
      <w:r w:rsidR="00765E8F" w:rsidRPr="00D01E2C">
        <w:rPr>
          <w:rFonts w:ascii="Arial" w:hAnsi="Arial" w:cs="Arial"/>
          <w:color w:val="222222"/>
          <w:sz w:val="20"/>
          <w:szCs w:val="20"/>
        </w:rPr>
        <w:t xml:space="preserve"> </w:t>
      </w:r>
      <w:r w:rsidR="00765E8F" w:rsidRPr="00D01E2C">
        <w:rPr>
          <w:rFonts w:ascii="Arial" w:hAnsi="Arial" w:cs="Arial"/>
          <w:sz w:val="20"/>
          <w:szCs w:val="20"/>
        </w:rPr>
        <w:t>(</w:t>
      </w:r>
      <w:hyperlink r:id="rId8" w:history="1">
        <w:r w:rsidR="00765E8F" w:rsidRPr="00D01E2C">
          <w:rPr>
            <w:rStyle w:val="Hyperlink"/>
            <w:rFonts w:ascii="Arial" w:hAnsi="Arial" w:cs="Arial"/>
            <w:sz w:val="20"/>
            <w:szCs w:val="20"/>
          </w:rPr>
          <w:t>https://mrn.nl/app/uploads/2021/12/AVV-Overeenkomst-Matrassen.pdf</w:t>
        </w:r>
      </w:hyperlink>
      <w:r w:rsidR="00765E8F" w:rsidRPr="00D01E2C">
        <w:rPr>
          <w:rStyle w:val="Hyperlink"/>
          <w:rFonts w:ascii="Arial" w:hAnsi="Arial" w:cs="Arial"/>
          <w:sz w:val="20"/>
          <w:szCs w:val="20"/>
        </w:rPr>
        <w:t>)</w:t>
      </w:r>
    </w:p>
    <w:sectPr w:rsidR="001464EF" w:rsidRPr="00D01E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4E06" w14:textId="77777777" w:rsidR="002677A9" w:rsidRDefault="002677A9" w:rsidP="009D756D">
      <w:pPr>
        <w:spacing w:after="0" w:line="240" w:lineRule="auto"/>
      </w:pPr>
      <w:r>
        <w:separator/>
      </w:r>
    </w:p>
  </w:endnote>
  <w:endnote w:type="continuationSeparator" w:id="0">
    <w:p w14:paraId="360A5570" w14:textId="77777777" w:rsidR="002677A9" w:rsidRDefault="002677A9" w:rsidP="009D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FA89" w14:textId="5777F73C" w:rsidR="009D756D" w:rsidRPr="00D01E2C" w:rsidRDefault="00D01E2C" w:rsidP="00D01E2C">
    <w:pPr>
      <w:pStyle w:val="Voettekst"/>
      <w:rPr>
        <w:rFonts w:ascii="Arial" w:hAnsi="Arial" w:cs="Arial"/>
        <w:i/>
        <w:iCs/>
        <w:sz w:val="16"/>
        <w:szCs w:val="16"/>
      </w:rPr>
    </w:pPr>
    <w:r w:rsidRPr="00D01E2C">
      <w:rPr>
        <w:rFonts w:ascii="Arial" w:hAnsi="Arial" w:cs="Arial"/>
        <w:i/>
        <w:iCs/>
        <w:sz w:val="16"/>
        <w:szCs w:val="16"/>
      </w:rPr>
      <w:t xml:space="preserve">Volmacht ‘Afvalbeheerbijdrage voor de recycling van matrassen’ </w:t>
    </w:r>
    <w:r w:rsidRPr="00D01E2C">
      <w:rPr>
        <w:rFonts w:ascii="Arial" w:hAnsi="Arial" w:cs="Arial"/>
        <w:i/>
        <w:iCs/>
        <w:sz w:val="16"/>
        <w:szCs w:val="16"/>
      </w:rPr>
      <w:tab/>
    </w:r>
    <w:sdt>
      <w:sdtPr>
        <w:rPr>
          <w:rFonts w:ascii="Arial" w:hAnsi="Arial" w:cs="Arial"/>
          <w:i/>
          <w:iCs/>
          <w:sz w:val="16"/>
          <w:szCs w:val="16"/>
        </w:rPr>
        <w:id w:val="1082025850"/>
        <w:docPartObj>
          <w:docPartGallery w:val="Page Numbers (Bottom of Page)"/>
          <w:docPartUnique/>
        </w:docPartObj>
      </w:sdtPr>
      <w:sdtEndPr/>
      <w:sdtContent>
        <w:r w:rsidRPr="00D01E2C">
          <w:rPr>
            <w:rFonts w:ascii="Arial" w:hAnsi="Arial" w:cs="Arial"/>
            <w:i/>
            <w:iCs/>
            <w:sz w:val="16"/>
            <w:szCs w:val="16"/>
          </w:rPr>
          <w:fldChar w:fldCharType="begin"/>
        </w:r>
        <w:r w:rsidRPr="00D01E2C">
          <w:rPr>
            <w:rFonts w:ascii="Arial" w:hAnsi="Arial" w:cs="Arial"/>
            <w:i/>
            <w:iCs/>
            <w:sz w:val="16"/>
            <w:szCs w:val="16"/>
          </w:rPr>
          <w:instrText>PAGE   \* MERGEFORMAT</w:instrText>
        </w:r>
        <w:r w:rsidRPr="00D01E2C">
          <w:rPr>
            <w:rFonts w:ascii="Arial" w:hAnsi="Arial" w:cs="Arial"/>
            <w:i/>
            <w:iCs/>
            <w:sz w:val="16"/>
            <w:szCs w:val="16"/>
          </w:rPr>
          <w:fldChar w:fldCharType="separate"/>
        </w:r>
        <w:r w:rsidRPr="00D01E2C">
          <w:rPr>
            <w:rFonts w:ascii="Arial" w:hAnsi="Arial" w:cs="Arial"/>
            <w:i/>
            <w:iCs/>
            <w:sz w:val="16"/>
            <w:szCs w:val="16"/>
          </w:rPr>
          <w:t>2</w:t>
        </w:r>
        <w:r w:rsidRPr="00D01E2C">
          <w:rPr>
            <w:rFonts w:ascii="Arial" w:hAnsi="Arial" w:cs="Arial"/>
            <w:i/>
            <w:i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0A08" w14:textId="77777777" w:rsidR="002677A9" w:rsidRDefault="002677A9" w:rsidP="009D756D">
      <w:pPr>
        <w:spacing w:after="0" w:line="240" w:lineRule="auto"/>
      </w:pPr>
      <w:r>
        <w:separator/>
      </w:r>
    </w:p>
  </w:footnote>
  <w:footnote w:type="continuationSeparator" w:id="0">
    <w:p w14:paraId="37FB8E4E" w14:textId="77777777" w:rsidR="002677A9" w:rsidRDefault="002677A9" w:rsidP="009D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917" w14:textId="0D4248DF" w:rsidR="00D01E2C" w:rsidRDefault="00D01E2C">
    <w:pPr>
      <w:pStyle w:val="Koptekst"/>
    </w:pPr>
    <w:r>
      <w:rPr>
        <w:noProof/>
      </w:rPr>
      <w:drawing>
        <wp:inline distT="0" distB="0" distL="0" distR="0" wp14:anchorId="42F23C72" wp14:editId="12E682B4">
          <wp:extent cx="1592718" cy="670618"/>
          <wp:effectExtent l="0" t="0" r="7620" b="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7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E83"/>
    <w:multiLevelType w:val="hybridMultilevel"/>
    <w:tmpl w:val="DC985E82"/>
    <w:lvl w:ilvl="0" w:tplc="4288A6E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24B"/>
    <w:multiLevelType w:val="hybridMultilevel"/>
    <w:tmpl w:val="A5CC03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3042"/>
    <w:multiLevelType w:val="hybridMultilevel"/>
    <w:tmpl w:val="0EC034A4"/>
    <w:lvl w:ilvl="0" w:tplc="E7B0E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DF"/>
    <w:rsid w:val="0000561E"/>
    <w:rsid w:val="0004223B"/>
    <w:rsid w:val="00087CAA"/>
    <w:rsid w:val="000F312D"/>
    <w:rsid w:val="001030F2"/>
    <w:rsid w:val="001464EF"/>
    <w:rsid w:val="001F4950"/>
    <w:rsid w:val="00222610"/>
    <w:rsid w:val="00233E7A"/>
    <w:rsid w:val="00240EF8"/>
    <w:rsid w:val="002677A9"/>
    <w:rsid w:val="002A2008"/>
    <w:rsid w:val="002A4911"/>
    <w:rsid w:val="002F5444"/>
    <w:rsid w:val="00312840"/>
    <w:rsid w:val="00345EC1"/>
    <w:rsid w:val="00347713"/>
    <w:rsid w:val="003E3C34"/>
    <w:rsid w:val="003E79D7"/>
    <w:rsid w:val="004D5768"/>
    <w:rsid w:val="004F16F8"/>
    <w:rsid w:val="005060AA"/>
    <w:rsid w:val="00606186"/>
    <w:rsid w:val="00641A5E"/>
    <w:rsid w:val="006A53B6"/>
    <w:rsid w:val="006E1A44"/>
    <w:rsid w:val="00704200"/>
    <w:rsid w:val="0074260F"/>
    <w:rsid w:val="00765E8F"/>
    <w:rsid w:val="00890C30"/>
    <w:rsid w:val="008A26DA"/>
    <w:rsid w:val="00925FB6"/>
    <w:rsid w:val="009D756D"/>
    <w:rsid w:val="009F6DDF"/>
    <w:rsid w:val="00AA1398"/>
    <w:rsid w:val="00B976EE"/>
    <w:rsid w:val="00CE78ED"/>
    <w:rsid w:val="00D01E2C"/>
    <w:rsid w:val="00DB6EDA"/>
    <w:rsid w:val="00E2364D"/>
    <w:rsid w:val="00E81D65"/>
    <w:rsid w:val="00EB5FA3"/>
    <w:rsid w:val="00F057F0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C123"/>
  <w15:chartTrackingRefBased/>
  <w15:docId w15:val="{68047DF2-B79F-4C10-8AE8-4436502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6DDF"/>
    <w:rPr>
      <w:b/>
      <w:bCs/>
    </w:rPr>
  </w:style>
  <w:style w:type="paragraph" w:styleId="Revisie">
    <w:name w:val="Revision"/>
    <w:hidden/>
    <w:uiPriority w:val="99"/>
    <w:semiHidden/>
    <w:rsid w:val="00E2364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56D"/>
  </w:style>
  <w:style w:type="paragraph" w:styleId="Voettekst">
    <w:name w:val="footer"/>
    <w:basedOn w:val="Standaard"/>
    <w:link w:val="VoettekstChar"/>
    <w:uiPriority w:val="99"/>
    <w:unhideWhenUsed/>
    <w:rsid w:val="009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56D"/>
  </w:style>
  <w:style w:type="character" w:styleId="Hyperlink">
    <w:name w:val="Hyperlink"/>
    <w:basedOn w:val="Standaardalinea-lettertype"/>
    <w:uiPriority w:val="99"/>
    <w:unhideWhenUsed/>
    <w:rsid w:val="009D75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56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6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6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6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0A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0EF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4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n.nl/app/uploads/2021/12/AVV-Overeenkomst-Matrass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n.nl/app/uploads/2021/12/AVV-Overeenkomst-Matrass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 Moolenaars</dc:creator>
  <cp:keywords/>
  <dc:description/>
  <cp:lastModifiedBy>Marleen Pouwels</cp:lastModifiedBy>
  <cp:revision>4</cp:revision>
  <dcterms:created xsi:type="dcterms:W3CDTF">2022-02-14T15:43:00Z</dcterms:created>
  <dcterms:modified xsi:type="dcterms:W3CDTF">2022-02-21T14:01:00Z</dcterms:modified>
</cp:coreProperties>
</file>